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会員各位</w:t>
      </w:r>
    </w:p>
    <w:p w:rsidR="00AF3C56" w:rsidRPr="00AF3C56" w:rsidRDefault="00AF3C56" w:rsidP="00B540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日本物理学会新潟支部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　第49回新潟支部例会のご案内を致します。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　詳細は、下記ホームページの開催案内をご覧下さい。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　</w:t>
      </w:r>
      <w:hyperlink r:id="rId4" w:history="1">
        <w:r w:rsidRPr="00AF3C56">
          <w:rPr>
            <w:rFonts w:ascii="ＭＳ ゴシック" w:eastAsia="ＭＳ ゴシック" w:hAnsi="ＭＳ ゴシック" w:cs="ＭＳ ゴシック"/>
            <w:color w:val="0000FF"/>
            <w:kern w:val="0"/>
            <w:u w:val="single"/>
          </w:rPr>
          <w:t>http://www.niigata.jps.or.jp/</w:t>
        </w:r>
      </w:hyperlink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日時：12月19日（土）　12:45～16：</w:t>
      </w:r>
      <w:r w:rsidR="00DF4B78" w:rsidRPr="003E4376">
        <w:rPr>
          <w:rFonts w:ascii="ＭＳ ゴシック" w:eastAsia="ＭＳ ゴシック" w:hAnsi="ＭＳ ゴシック" w:cs="ＭＳ ゴシック"/>
          <w:kern w:val="0"/>
        </w:rPr>
        <w:t>0</w:t>
      </w:r>
      <w:r w:rsidRPr="00AF3C56">
        <w:rPr>
          <w:rFonts w:ascii="ＭＳ ゴシック" w:eastAsia="ＭＳ ゴシック" w:hAnsi="ＭＳ ゴシック" w:cs="ＭＳ ゴシック"/>
          <w:kern w:val="0"/>
        </w:rPr>
        <w:t>0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Zoomによるオンライン開催（詳細は後ほどHPでお知らせします）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活動報告：12:45～13:00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特別講演：13:00～14:30</w:t>
      </w:r>
    </w:p>
    <w:p w:rsidR="00AF3C56" w:rsidRPr="00AF3C56" w:rsidRDefault="00AF3C56" w:rsidP="003E4376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演題：</w:t>
      </w:r>
      <w:r w:rsidR="003E4376" w:rsidRPr="003E4376">
        <w:rPr>
          <w:rFonts w:ascii="Helvetica" w:eastAsia="ＭＳ Ｐゴシック" w:hAnsi="Helvetica" w:cs="ＭＳ Ｐゴシック"/>
          <w:color w:val="000000"/>
          <w:kern w:val="0"/>
        </w:rPr>
        <w:t>マテリアルズインフォマティクスとバンドエンジニアリング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講師：高野義彦氏（</w:t>
      </w:r>
      <w:r w:rsidR="004940EF" w:rsidRPr="00B54036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国立研究開発法人</w:t>
      </w:r>
      <w:r w:rsidR="004940EF" w:rsidRPr="00B54036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物質・材料研究機構 グループリーダー</w:t>
      </w:r>
      <w:r w:rsidRPr="00AF3C56">
        <w:rPr>
          <w:rFonts w:ascii="ＭＳ ゴシック" w:eastAsia="ＭＳ ゴシック" w:hAnsi="ＭＳ ゴシック" w:cs="ＭＳ ゴシック"/>
          <w:kern w:val="0"/>
        </w:rPr>
        <w:t>）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研究発表（ポスター発表）　14:30～16:00</w:t>
      </w:r>
    </w:p>
    <w:p w:rsidR="00AF3C56" w:rsidRPr="00AF3C56" w:rsidRDefault="00AF3C56" w:rsidP="00B540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</w:rPr>
      </w:pP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-----------------------------------------------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研究発表等申し込み締め切り　　11月27日 (金) 必着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予稿原稿締め切り　　　　　　  12月 4日 (金) 必着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申込先　　　新潟大学理学部物理教室内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　　　　　日本物理学会新潟支部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　　　　　</w:t>
      </w:r>
      <w:hyperlink r:id="rId5" w:history="1">
        <w:proofErr w:type="gramStart"/>
        <w:r w:rsidRPr="00AF3C56">
          <w:rPr>
            <w:rFonts w:ascii="ＭＳ ゴシック" w:eastAsia="ＭＳ ゴシック" w:hAnsi="ＭＳ ゴシック" w:cs="ＭＳ ゴシック"/>
            <w:color w:val="0000FF"/>
            <w:kern w:val="0"/>
            <w:u w:val="single"/>
          </w:rPr>
          <w:t>e-mail:sibu@phys.sc.niigata-u.ac.jp</w:t>
        </w:r>
        <w:proofErr w:type="gramEnd"/>
      </w:hyperlink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>------------------------------------------------</w:t>
      </w:r>
    </w:p>
    <w:p w:rsidR="00AF3C56" w:rsidRPr="003E4376" w:rsidRDefault="00AF3C56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  <w:r w:rsidRPr="003E4376">
        <w:rPr>
          <w:rFonts w:ascii="ＭＳ ゴシック" w:eastAsia="ＭＳ ゴシック" w:hAnsi="ＭＳ ゴシック" w:cs="ＭＳ ゴシック"/>
          <w:kern w:val="0"/>
        </w:rPr>
        <w:br w:type="page"/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lastRenderedPageBreak/>
        <w:t xml:space="preserve">        研究等の発表申込書　（原則　Eメールでください）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講演題目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講演者氏名及び所属（連名者を含む）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連絡者氏名　   （　　　　　　　　　　　　　　　）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所属　　 　　  （　　　　　　　　　　　　　　　）</w:t>
      </w:r>
    </w:p>
    <w:p w:rsidR="00AF3C56" w:rsidRPr="00AF3C5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電話番号　　   （　　　　　　　　　　　　　　　）</w:t>
      </w:r>
    </w:p>
    <w:p w:rsidR="00805825" w:rsidRPr="003E4376" w:rsidRDefault="00AF3C56" w:rsidP="00AF3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</w:rPr>
      </w:pPr>
      <w:r w:rsidRPr="00AF3C56">
        <w:rPr>
          <w:rFonts w:ascii="ＭＳ ゴシック" w:eastAsia="ＭＳ ゴシック" w:hAnsi="ＭＳ ゴシック" w:cs="ＭＳ ゴシック"/>
          <w:kern w:val="0"/>
        </w:rPr>
        <w:t xml:space="preserve">　Eメールアドレス（　　　　　　　　　　　　　　　）</w:t>
      </w:r>
    </w:p>
    <w:sectPr w:rsidR="00805825" w:rsidRPr="003E4376" w:rsidSect="003B2F5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56"/>
    <w:rsid w:val="00177883"/>
    <w:rsid w:val="00232868"/>
    <w:rsid w:val="00307B65"/>
    <w:rsid w:val="003B2F5C"/>
    <w:rsid w:val="003E4376"/>
    <w:rsid w:val="00451490"/>
    <w:rsid w:val="004940EF"/>
    <w:rsid w:val="00594806"/>
    <w:rsid w:val="006B0734"/>
    <w:rsid w:val="00805825"/>
    <w:rsid w:val="00AF3C56"/>
    <w:rsid w:val="00B54036"/>
    <w:rsid w:val="00C45625"/>
    <w:rsid w:val="00D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9FD05"/>
  <w15:chartTrackingRefBased/>
  <w15:docId w15:val="{83DF3FFA-6E21-F347-BA4C-051A6B3A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3C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AF3C56"/>
    <w:rPr>
      <w:rFonts w:ascii="ＭＳ ゴシック" w:eastAsia="ＭＳ ゴシック" w:hAnsi="ＭＳ ゴシック" w:cs="ＭＳ ゴシック"/>
      <w:kern w:val="0"/>
    </w:rPr>
  </w:style>
  <w:style w:type="character" w:styleId="a3">
    <w:name w:val="Hyperlink"/>
    <w:basedOn w:val="a0"/>
    <w:uiPriority w:val="99"/>
    <w:semiHidden/>
    <w:unhideWhenUsed/>
    <w:rsid w:val="00AF3C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4B78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B78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sibu@phys.sc.niigata-u.ac.jp" TargetMode="External"/><Relationship Id="rId4" Type="http://schemas.openxmlformats.org/officeDocument/2006/relationships/hyperlink" Target="http://www.niigata.jps.or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裕明</dc:creator>
  <cp:keywords/>
  <dc:description/>
  <cp:lastModifiedBy>小野 裕明</cp:lastModifiedBy>
  <cp:revision>8</cp:revision>
  <cp:lastPrinted>2020-11-06T22:18:00Z</cp:lastPrinted>
  <dcterms:created xsi:type="dcterms:W3CDTF">2020-11-06T22:18:00Z</dcterms:created>
  <dcterms:modified xsi:type="dcterms:W3CDTF">2020-11-07T23:43:00Z</dcterms:modified>
</cp:coreProperties>
</file>